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57" w:rsidRPr="0065704A" w:rsidRDefault="00F00700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5704A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E53C57" w:rsidRPr="0065704A" w:rsidRDefault="00F00700">
      <w:pPr>
        <w:spacing w:line="560" w:lineRule="exact"/>
        <w:jc w:val="center"/>
        <w:rPr>
          <w:rFonts w:ascii="仿宋_GB2312" w:eastAsia="仿宋_GB2312" w:hAnsi="Times New Roman" w:cs="Times New Roman"/>
          <w:sz w:val="44"/>
          <w:szCs w:val="44"/>
        </w:rPr>
      </w:pPr>
      <w:r w:rsidRPr="0065704A">
        <w:rPr>
          <w:rFonts w:ascii="仿宋_GB2312" w:eastAsia="仿宋_GB2312" w:hAnsi="Times New Roman" w:cs="Times New Roman" w:hint="eastAsia"/>
          <w:sz w:val="44"/>
          <w:szCs w:val="44"/>
        </w:rPr>
        <w:t>第一届四川省优抚医疗健康服务专家</w:t>
      </w:r>
    </w:p>
    <w:p w:rsidR="00E53C57" w:rsidRPr="0065704A" w:rsidRDefault="00F00700">
      <w:pPr>
        <w:spacing w:line="560" w:lineRule="exact"/>
        <w:jc w:val="center"/>
        <w:rPr>
          <w:rFonts w:ascii="仿宋_GB2312" w:eastAsia="仿宋_GB2312" w:hAnsi="Times New Roman" w:cs="Times New Roman"/>
          <w:sz w:val="44"/>
          <w:szCs w:val="44"/>
        </w:rPr>
      </w:pPr>
      <w:r w:rsidRPr="0065704A">
        <w:rPr>
          <w:rFonts w:ascii="仿宋_GB2312" w:eastAsia="仿宋_GB2312" w:hAnsi="Times New Roman" w:cs="Times New Roman" w:hint="eastAsia"/>
          <w:sz w:val="44"/>
          <w:szCs w:val="44"/>
        </w:rPr>
        <w:t>委员会专家推荐表</w:t>
      </w:r>
    </w:p>
    <w:tbl>
      <w:tblPr>
        <w:tblStyle w:val="ac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133"/>
        <w:gridCol w:w="2133"/>
        <w:gridCol w:w="235"/>
        <w:gridCol w:w="2519"/>
        <w:gridCol w:w="1983"/>
      </w:tblGrid>
      <w:tr w:rsidR="00E53C57" w:rsidRPr="0065704A">
        <w:trPr>
          <w:trHeight w:val="578"/>
          <w:jc w:val="center"/>
        </w:trPr>
        <w:tc>
          <w:tcPr>
            <w:tcW w:w="2133" w:type="dxa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2133" w:type="dxa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性别：</w:t>
            </w:r>
          </w:p>
        </w:tc>
        <w:tc>
          <w:tcPr>
            <w:tcW w:w="2754" w:type="dxa"/>
            <w:gridSpan w:val="2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出生年月：</w:t>
            </w:r>
          </w:p>
        </w:tc>
        <w:tc>
          <w:tcPr>
            <w:tcW w:w="1983" w:type="dxa"/>
            <w:vMerge w:val="restart"/>
            <w:vAlign w:val="center"/>
          </w:tcPr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578"/>
          <w:jc w:val="center"/>
        </w:trPr>
        <w:tc>
          <w:tcPr>
            <w:tcW w:w="2133" w:type="dxa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学历：</w:t>
            </w:r>
          </w:p>
        </w:tc>
        <w:tc>
          <w:tcPr>
            <w:tcW w:w="2133" w:type="dxa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学位：</w:t>
            </w:r>
          </w:p>
        </w:tc>
        <w:tc>
          <w:tcPr>
            <w:tcW w:w="2754" w:type="dxa"/>
            <w:gridSpan w:val="2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专业：</w:t>
            </w:r>
          </w:p>
        </w:tc>
        <w:tc>
          <w:tcPr>
            <w:tcW w:w="1983" w:type="dxa"/>
            <w:vMerge/>
            <w:vAlign w:val="center"/>
          </w:tcPr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578"/>
          <w:jc w:val="center"/>
        </w:trPr>
        <w:tc>
          <w:tcPr>
            <w:tcW w:w="2133" w:type="dxa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职称：</w:t>
            </w:r>
          </w:p>
        </w:tc>
        <w:tc>
          <w:tcPr>
            <w:tcW w:w="2133" w:type="dxa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党派：</w:t>
            </w:r>
          </w:p>
        </w:tc>
        <w:tc>
          <w:tcPr>
            <w:tcW w:w="2754" w:type="dxa"/>
            <w:gridSpan w:val="2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健康状况：</w:t>
            </w:r>
          </w:p>
        </w:tc>
        <w:tc>
          <w:tcPr>
            <w:tcW w:w="1983" w:type="dxa"/>
            <w:vMerge/>
            <w:vAlign w:val="center"/>
          </w:tcPr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578"/>
          <w:jc w:val="center"/>
        </w:trPr>
        <w:tc>
          <w:tcPr>
            <w:tcW w:w="7020" w:type="dxa"/>
            <w:gridSpan w:val="4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是否人大代表/政协委员：</w:t>
            </w:r>
          </w:p>
        </w:tc>
        <w:tc>
          <w:tcPr>
            <w:tcW w:w="1983" w:type="dxa"/>
            <w:vMerge/>
            <w:vAlign w:val="center"/>
          </w:tcPr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751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工作单位/职务：</w:t>
            </w:r>
          </w:p>
        </w:tc>
      </w:tr>
      <w:tr w:rsidR="00E53C57" w:rsidRPr="0065704A">
        <w:trPr>
          <w:trHeight w:val="751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 xml:space="preserve">联系电话：                     传真：          </w:t>
            </w:r>
          </w:p>
        </w:tc>
      </w:tr>
      <w:tr w:rsidR="00E53C57" w:rsidRPr="0065704A">
        <w:trPr>
          <w:trHeight w:val="751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电子邮件：</w:t>
            </w:r>
          </w:p>
        </w:tc>
      </w:tr>
      <w:tr w:rsidR="00E53C57" w:rsidRPr="0065704A">
        <w:trPr>
          <w:trHeight w:val="751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通讯地址/邮编：</w:t>
            </w:r>
          </w:p>
        </w:tc>
      </w:tr>
      <w:tr w:rsidR="00E53C57" w:rsidRPr="0065704A">
        <w:trPr>
          <w:trHeight w:val="2504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工作经历简述：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2538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在社团等其他机构任职情况：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2159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lastRenderedPageBreak/>
              <w:t>主要学术特长和成就：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1320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所属小组选择：</w:t>
            </w:r>
          </w:p>
          <w:p w:rsidR="00E53C57" w:rsidRPr="0065704A" w:rsidRDefault="00F0070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□决策咨询小组    □宣传教育小组   □综合医疗小组</w:t>
            </w:r>
          </w:p>
          <w:p w:rsidR="00E53C57" w:rsidRPr="0065704A" w:rsidRDefault="00F0070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□精神卫生小组    □康复医疗小组   □产业促进小组</w:t>
            </w:r>
          </w:p>
        </w:tc>
      </w:tr>
      <w:tr w:rsidR="00E53C57" w:rsidRPr="0065704A">
        <w:trPr>
          <w:trHeight w:val="2116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主要研究领域：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2152"/>
          <w:jc w:val="center"/>
        </w:trPr>
        <w:tc>
          <w:tcPr>
            <w:tcW w:w="9003" w:type="dxa"/>
            <w:gridSpan w:val="5"/>
            <w:vAlign w:val="center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决策咨询特长（选择决策咨询小组必填）：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C57" w:rsidRPr="0065704A">
        <w:trPr>
          <w:trHeight w:val="2331"/>
          <w:jc w:val="center"/>
        </w:trPr>
        <w:tc>
          <w:tcPr>
            <w:tcW w:w="9003" w:type="dxa"/>
            <w:gridSpan w:val="5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 xml:space="preserve">宣传教育特长（选择宣传教育小组必填）： </w:t>
            </w:r>
          </w:p>
        </w:tc>
      </w:tr>
      <w:tr w:rsidR="00E53C57" w:rsidRPr="0065704A" w:rsidTr="001F468B">
        <w:trPr>
          <w:trHeight w:val="2772"/>
          <w:jc w:val="center"/>
        </w:trPr>
        <w:tc>
          <w:tcPr>
            <w:tcW w:w="4501" w:type="dxa"/>
            <w:gridSpan w:val="3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所在单位推荐意见：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F00700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 xml:space="preserve">            负责人： </w:t>
            </w:r>
          </w:p>
          <w:p w:rsidR="00E53C57" w:rsidRPr="0065704A" w:rsidRDefault="00F00700">
            <w:pPr>
              <w:spacing w:line="480" w:lineRule="exact"/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年   月   日（公章</w:t>
            </w:r>
            <w:r w:rsidRPr="0065704A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4502" w:type="dxa"/>
            <w:gridSpan w:val="2"/>
          </w:tcPr>
          <w:p w:rsidR="00E53C57" w:rsidRPr="0065704A" w:rsidRDefault="00F00700">
            <w:pPr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本人自荐意见：</w:t>
            </w:r>
          </w:p>
          <w:p w:rsidR="00E53C57" w:rsidRPr="0065704A" w:rsidRDefault="00E53C5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53C57" w:rsidRPr="0065704A" w:rsidRDefault="00F00700">
            <w:pPr>
              <w:spacing w:line="480" w:lineRule="exact"/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 xml:space="preserve">签  名： </w:t>
            </w:r>
          </w:p>
          <w:p w:rsidR="00E53C57" w:rsidRPr="0065704A" w:rsidRDefault="00F00700">
            <w:pPr>
              <w:spacing w:line="480" w:lineRule="exact"/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年   月  日</w:t>
            </w:r>
          </w:p>
        </w:tc>
      </w:tr>
    </w:tbl>
    <w:p w:rsidR="00E53C57" w:rsidRPr="0065704A" w:rsidRDefault="00E53C57" w:rsidP="002D1B99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  <w:sectPr w:rsidR="00E53C57" w:rsidRPr="0065704A">
          <w:footerReference w:type="even" r:id="rId8"/>
          <w:footerReference w:type="default" r:id="rId9"/>
          <w:pgSz w:w="11906" w:h="16838"/>
          <w:pgMar w:top="1928" w:right="1588" w:bottom="1701" w:left="1588" w:header="851" w:footer="992" w:gutter="0"/>
          <w:cols w:space="0"/>
          <w:titlePg/>
          <w:docGrid w:type="lines" w:linePitch="312"/>
        </w:sectPr>
      </w:pPr>
      <w:bookmarkStart w:id="0" w:name="_GoBack"/>
      <w:bookmarkEnd w:id="0"/>
    </w:p>
    <w:p w:rsidR="00E53C57" w:rsidRPr="0065704A" w:rsidRDefault="00E53C57" w:rsidP="001F468B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sectPr w:rsidR="00E53C57" w:rsidRPr="0065704A">
      <w:pgSz w:w="16838" w:h="11906" w:orient="landscape"/>
      <w:pgMar w:top="1588" w:right="1928" w:bottom="1588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52" w:rsidRDefault="00DB6E52">
      <w:r>
        <w:separator/>
      </w:r>
    </w:p>
  </w:endnote>
  <w:endnote w:type="continuationSeparator" w:id="0">
    <w:p w:rsidR="00DB6E52" w:rsidRDefault="00DB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67723"/>
    </w:sdtPr>
    <w:sdtEndPr>
      <w:rPr>
        <w:rFonts w:ascii="宋体" w:eastAsia="宋体" w:hAnsi="宋体"/>
        <w:sz w:val="24"/>
        <w:szCs w:val="24"/>
      </w:rPr>
    </w:sdtEndPr>
    <w:sdtContent>
      <w:p w:rsidR="00E53C57" w:rsidRDefault="00F00700">
        <w:pPr>
          <w:pStyle w:val="a7"/>
          <w:numPr>
            <w:ilvl w:val="0"/>
            <w:numId w:val="2"/>
          </w:numPr>
          <w:rPr>
            <w:rFonts w:ascii="宋体" w:eastAsia="宋体" w:hAnsi="宋体"/>
            <w:sz w:val="24"/>
            <w:szCs w:val="24"/>
          </w:rPr>
        </w:pPr>
        <w:r>
          <w:rPr>
            <w:rFonts w:ascii="Times New Roman" w:eastAsia="宋体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宋体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separate"/>
        </w:r>
        <w:r w:rsidR="001F468B" w:rsidRPr="001F468B">
          <w:rPr>
            <w:rFonts w:ascii="Times New Roman" w:eastAsia="宋体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="宋体" w:hAnsi="Times New Roman" w:cs="Times New Roman"/>
            <w:sz w:val="24"/>
            <w:szCs w:val="24"/>
          </w:rPr>
          <w:t xml:space="preserve"> </w:t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71300"/>
    </w:sdtPr>
    <w:sdtEndPr>
      <w:rPr>
        <w:rFonts w:ascii="宋体" w:eastAsia="宋体" w:hAnsi="宋体"/>
        <w:sz w:val="24"/>
        <w:szCs w:val="24"/>
      </w:rPr>
    </w:sdtEndPr>
    <w:sdtContent>
      <w:p w:rsidR="00E53C57" w:rsidRDefault="00F00700">
        <w:pPr>
          <w:pStyle w:val="a7"/>
          <w:numPr>
            <w:ilvl w:val="0"/>
            <w:numId w:val="1"/>
          </w:numPr>
          <w:jc w:val="right"/>
          <w:rPr>
            <w:rFonts w:ascii="宋体" w:eastAsia="宋体" w:hAnsi="宋体"/>
            <w:sz w:val="24"/>
            <w:szCs w:val="24"/>
          </w:rPr>
        </w:pPr>
        <w:r>
          <w:rPr>
            <w:rFonts w:ascii="Times New Roman" w:eastAsia="宋体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宋体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separate"/>
        </w:r>
        <w:r w:rsidR="001F468B" w:rsidRPr="001F468B">
          <w:rPr>
            <w:rFonts w:ascii="Times New Roman" w:eastAsia="宋体" w:hAnsi="Times New Roman" w:cs="Times New Roman"/>
            <w:noProof/>
            <w:sz w:val="24"/>
            <w:szCs w:val="24"/>
            <w:lang w:val="zh-CN"/>
          </w:rPr>
          <w:t>3</w: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="宋体" w:hAnsi="Times New Roman" w:cs="Times New Roman"/>
            <w:sz w:val="24"/>
            <w:szCs w:val="24"/>
          </w:rPr>
          <w:t xml:space="preserve"> </w:t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52" w:rsidRDefault="00DB6E52">
      <w:r>
        <w:separator/>
      </w:r>
    </w:p>
  </w:footnote>
  <w:footnote w:type="continuationSeparator" w:id="0">
    <w:p w:rsidR="00DB6E52" w:rsidRDefault="00DB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1113"/>
    <w:multiLevelType w:val="multilevel"/>
    <w:tmpl w:val="44C91113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D53C9"/>
    <w:multiLevelType w:val="multilevel"/>
    <w:tmpl w:val="5A6D53C9"/>
    <w:lvl w:ilvl="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E0F5B"/>
    <w:rsid w:val="000F5781"/>
    <w:rsid w:val="001D7940"/>
    <w:rsid w:val="001F468B"/>
    <w:rsid w:val="002D1B99"/>
    <w:rsid w:val="00313A96"/>
    <w:rsid w:val="00377BD6"/>
    <w:rsid w:val="003A482A"/>
    <w:rsid w:val="005712C4"/>
    <w:rsid w:val="0065704A"/>
    <w:rsid w:val="007B16B6"/>
    <w:rsid w:val="00904B86"/>
    <w:rsid w:val="00950FB1"/>
    <w:rsid w:val="00954ECE"/>
    <w:rsid w:val="009D49AE"/>
    <w:rsid w:val="00C92680"/>
    <w:rsid w:val="00D94E5A"/>
    <w:rsid w:val="00DB6E52"/>
    <w:rsid w:val="00DF0E15"/>
    <w:rsid w:val="00E53C57"/>
    <w:rsid w:val="00F00700"/>
    <w:rsid w:val="00FD6AE7"/>
    <w:rsid w:val="03E62836"/>
    <w:rsid w:val="143821B0"/>
    <w:rsid w:val="163E0F5B"/>
    <w:rsid w:val="18F30E40"/>
    <w:rsid w:val="1ECD59A2"/>
    <w:rsid w:val="2A81078D"/>
    <w:rsid w:val="2E25693D"/>
    <w:rsid w:val="39D95C8E"/>
    <w:rsid w:val="46A046BA"/>
    <w:rsid w:val="492354D7"/>
    <w:rsid w:val="4B4C692C"/>
    <w:rsid w:val="4F0A3205"/>
    <w:rsid w:val="51736C6C"/>
    <w:rsid w:val="566E0291"/>
    <w:rsid w:val="5943350E"/>
    <w:rsid w:val="693230D5"/>
    <w:rsid w:val="6FDC45C8"/>
    <w:rsid w:val="71F528A4"/>
    <w:rsid w:val="7B2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4985D"/>
  <w15:docId w15:val="{B76A7353-F8C2-4734-B5DD-0627FFE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2">
    <w:name w:val="Body Text First Indent 2"/>
    <w:basedOn w:val="a3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kern w:val="2"/>
      <w:sz w:val="21"/>
      <w:szCs w:val="24"/>
    </w:rPr>
  </w:style>
  <w:style w:type="character" w:customStyle="1" w:styleId="20">
    <w:name w:val="正文首行缩进 2 字符"/>
    <w:basedOn w:val="a4"/>
    <w:link w:val="2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曾波</cp:lastModifiedBy>
  <cp:revision>11</cp:revision>
  <cp:lastPrinted>2020-06-23T01:40:00Z</cp:lastPrinted>
  <dcterms:created xsi:type="dcterms:W3CDTF">2020-06-22T08:11:00Z</dcterms:created>
  <dcterms:modified xsi:type="dcterms:W3CDTF">2020-08-10T07:40:00Z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